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119" w:rsidRPr="00CD7982" w:rsidRDefault="00F14119" w:rsidP="00F14119">
      <w:pPr>
        <w:rPr>
          <w:b/>
          <w:bCs/>
          <w:sz w:val="32"/>
          <w:szCs w:val="32"/>
        </w:rPr>
      </w:pPr>
      <w:r w:rsidRPr="00CD7982">
        <w:rPr>
          <w:b/>
          <w:bCs/>
          <w:sz w:val="32"/>
          <w:szCs w:val="32"/>
        </w:rPr>
        <w:t>Годовой план р</w:t>
      </w:r>
      <w:r w:rsidR="00E94BFA">
        <w:rPr>
          <w:b/>
          <w:bCs/>
          <w:sz w:val="32"/>
          <w:szCs w:val="32"/>
        </w:rPr>
        <w:t>аботы педагога-психолога на 2023-2024</w:t>
      </w:r>
      <w:r w:rsidRPr="00CD7982">
        <w:rPr>
          <w:b/>
          <w:bCs/>
          <w:sz w:val="32"/>
          <w:szCs w:val="32"/>
        </w:rPr>
        <w:t xml:space="preserve"> учебный год</w:t>
      </w: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sz w:val="32"/>
          <w:szCs w:val="32"/>
        </w:rPr>
        <w:t>Муниципальное</w:t>
      </w:r>
      <w:r w:rsidR="0053584C">
        <w:rPr>
          <w:sz w:val="32"/>
          <w:szCs w:val="32"/>
        </w:rPr>
        <w:t xml:space="preserve"> казенное   </w:t>
      </w:r>
      <w:r w:rsidRPr="00CD7982">
        <w:rPr>
          <w:sz w:val="32"/>
          <w:szCs w:val="32"/>
        </w:rPr>
        <w:t xml:space="preserve"> общеобразовательное учреждение</w:t>
      </w: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sz w:val="32"/>
          <w:szCs w:val="32"/>
        </w:rPr>
        <w:t>«</w:t>
      </w:r>
      <w:r w:rsidR="00CD7982">
        <w:rPr>
          <w:sz w:val="32"/>
          <w:szCs w:val="32"/>
        </w:rPr>
        <w:t xml:space="preserve">Кардоновская </w:t>
      </w:r>
      <w:r w:rsidRPr="00CD7982">
        <w:rPr>
          <w:sz w:val="32"/>
          <w:szCs w:val="32"/>
        </w:rPr>
        <w:t>средняя общеобразовательная школа»</w:t>
      </w: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sz w:val="32"/>
          <w:szCs w:val="32"/>
        </w:rPr>
        <w:t>Утверждаю:</w:t>
      </w: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sz w:val="32"/>
          <w:szCs w:val="32"/>
        </w:rPr>
        <w:t>Директор школы __________________</w:t>
      </w: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sz w:val="32"/>
          <w:szCs w:val="32"/>
        </w:rPr>
        <w:t xml:space="preserve">Приказ № ___________от «_____» августа </w:t>
      </w:r>
      <w:r w:rsidR="00E94BFA">
        <w:rPr>
          <w:sz w:val="32"/>
          <w:szCs w:val="32"/>
        </w:rPr>
        <w:t>2023</w:t>
      </w:r>
      <w:r w:rsidRPr="00CD7982">
        <w:rPr>
          <w:sz w:val="32"/>
          <w:szCs w:val="32"/>
        </w:rPr>
        <w:t xml:space="preserve"> год</w:t>
      </w:r>
    </w:p>
    <w:p w:rsidR="00F14119" w:rsidRPr="00CD7982" w:rsidRDefault="00F14119" w:rsidP="00F14119">
      <w:pPr>
        <w:rPr>
          <w:sz w:val="32"/>
          <w:szCs w:val="32"/>
        </w:rPr>
      </w:pP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b/>
          <w:bCs/>
          <w:sz w:val="32"/>
          <w:szCs w:val="32"/>
        </w:rPr>
        <w:t>ГОДОВОЙ ПЛАН РАБО</w:t>
      </w:r>
      <w:r w:rsidR="00E94BFA">
        <w:rPr>
          <w:b/>
          <w:bCs/>
          <w:sz w:val="32"/>
          <w:szCs w:val="32"/>
        </w:rPr>
        <w:t>ТЫ </w:t>
      </w:r>
      <w:r w:rsidR="00E94BFA">
        <w:rPr>
          <w:b/>
          <w:bCs/>
          <w:sz w:val="32"/>
          <w:szCs w:val="32"/>
        </w:rPr>
        <w:br/>
        <w:t>ПЕДАГОГА - ПСИХОЛОГА</w:t>
      </w:r>
      <w:r w:rsidR="00E94BFA">
        <w:rPr>
          <w:b/>
          <w:bCs/>
          <w:sz w:val="32"/>
          <w:szCs w:val="32"/>
        </w:rPr>
        <w:br/>
        <w:t>НА 2023\ 2024</w:t>
      </w:r>
      <w:bookmarkStart w:id="0" w:name="_GoBack"/>
      <w:bookmarkEnd w:id="0"/>
      <w:r w:rsidRPr="00CD7982">
        <w:rPr>
          <w:b/>
          <w:bCs/>
          <w:sz w:val="32"/>
          <w:szCs w:val="32"/>
        </w:rPr>
        <w:t xml:space="preserve"> УЧЕБНЫЙ ГОД</w:t>
      </w:r>
    </w:p>
    <w:p w:rsidR="00F14119" w:rsidRPr="00CD7982" w:rsidRDefault="00F14119" w:rsidP="00F14119">
      <w:pPr>
        <w:rPr>
          <w:sz w:val="32"/>
          <w:szCs w:val="32"/>
        </w:rPr>
      </w:pP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b/>
          <w:bCs/>
          <w:sz w:val="32"/>
          <w:szCs w:val="32"/>
        </w:rPr>
        <w:t>Цель работы:</w:t>
      </w:r>
      <w:r w:rsidRPr="00CD7982">
        <w:rPr>
          <w:sz w:val="32"/>
          <w:szCs w:val="32"/>
        </w:rPr>
        <w:t> Психолого-педагогическое сопровождение всех участников образовательного процесса в соответствии с ФГОС. Обеспечение адекватных условий для охраны психического здоровья ребенка, его эмоционального благополучия, создание условий для развития личности, индивидуальности, способности к саморазвитию, профессиональному и жизненному самоопределению каждого ребенка.</w:t>
      </w: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b/>
          <w:bCs/>
          <w:sz w:val="32"/>
          <w:szCs w:val="32"/>
        </w:rPr>
        <w:t>Задачи:</w:t>
      </w: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sz w:val="32"/>
          <w:szCs w:val="32"/>
        </w:rPr>
        <w:t xml:space="preserve">психологическое изучение школьников на протяжении учебного процесса с целью обеспечения к ним индивидуального </w:t>
      </w:r>
      <w:proofErr w:type="spellStart"/>
      <w:r w:rsidRPr="00CD7982">
        <w:rPr>
          <w:sz w:val="32"/>
          <w:szCs w:val="32"/>
        </w:rPr>
        <w:t>подход</w:t>
      </w:r>
      <w:r w:rsidR="00CD7982">
        <w:rPr>
          <w:sz w:val="32"/>
          <w:szCs w:val="32"/>
        </w:rPr>
        <w:t>о</w:t>
      </w:r>
      <w:r w:rsidRPr="00CD7982">
        <w:rPr>
          <w:sz w:val="32"/>
          <w:szCs w:val="32"/>
        </w:rPr>
        <w:t>преодоление</w:t>
      </w:r>
      <w:proofErr w:type="spellEnd"/>
      <w:r w:rsidRPr="00CD7982">
        <w:rPr>
          <w:sz w:val="32"/>
          <w:szCs w:val="32"/>
        </w:rPr>
        <w:t xml:space="preserve"> отклонений в личностном развитии учащихся</w:t>
      </w:r>
      <w:r w:rsidR="00CD7982">
        <w:rPr>
          <w:sz w:val="32"/>
          <w:szCs w:val="32"/>
        </w:rPr>
        <w:t xml:space="preserve"> </w:t>
      </w:r>
      <w:r w:rsidRPr="00CD7982">
        <w:rPr>
          <w:sz w:val="32"/>
          <w:szCs w:val="32"/>
        </w:rPr>
        <w:t>повышение культуры психологических знаний взрослых и детей</w:t>
      </w:r>
    </w:p>
    <w:p w:rsidR="00F14119" w:rsidRPr="00CD7982" w:rsidRDefault="00F14119" w:rsidP="00F14119">
      <w:pPr>
        <w:rPr>
          <w:sz w:val="32"/>
          <w:szCs w:val="32"/>
        </w:rPr>
      </w:pPr>
    </w:p>
    <w:p w:rsidR="00CD7982" w:rsidRDefault="00CD7982" w:rsidP="00F14119">
      <w:pPr>
        <w:rPr>
          <w:b/>
          <w:bCs/>
          <w:sz w:val="32"/>
          <w:szCs w:val="32"/>
        </w:rPr>
      </w:pP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b/>
          <w:bCs/>
          <w:sz w:val="32"/>
          <w:szCs w:val="32"/>
        </w:rPr>
        <w:lastRenderedPageBreak/>
        <w:t>Приоритетные направления деятельности:</w:t>
      </w: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sz w:val="32"/>
          <w:szCs w:val="32"/>
        </w:rPr>
        <w:t>психолого-педагогическое сопровождение учащихся в период адаптации (1, 5, 10 классы)</w:t>
      </w: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sz w:val="32"/>
          <w:szCs w:val="32"/>
        </w:rPr>
        <w:t>качественное психологическое сопровождение образовательного процесса в условиях реализации ФГОС (1 класс)</w:t>
      </w: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sz w:val="32"/>
          <w:szCs w:val="32"/>
        </w:rPr>
        <w:t>психолого-педагогическое сопровождение учащихся 8-11 классов в плане профессионального самоопределения</w:t>
      </w: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sz w:val="32"/>
          <w:szCs w:val="32"/>
        </w:rPr>
        <w:t>психолого-педагогическое сопровождение учащихся 9-11 классов «Психологическая подготовка к экзаменам»</w:t>
      </w: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sz w:val="32"/>
          <w:szCs w:val="32"/>
        </w:rPr>
        <w:t>работа с детьми находящимися в СОП и с трудными подростками;</w:t>
      </w: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sz w:val="32"/>
          <w:szCs w:val="32"/>
        </w:rPr>
        <w:t>профилактика возникновения нарушений взаимодействия между детьми и родителями, детьми и педагогами</w:t>
      </w: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sz w:val="32"/>
          <w:szCs w:val="32"/>
        </w:rPr>
        <w:t>проведение занятий по коррекционно-развивающим программам для обучающихся различных возрастных групп</w:t>
      </w: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sz w:val="32"/>
          <w:szCs w:val="32"/>
        </w:rPr>
        <w:t>проведение профилактических мероприятий по выявлению и предупреждению асоциального поведения детей и подростков группы риска по программе «Жизнестойкости»</w:t>
      </w: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sz w:val="32"/>
          <w:szCs w:val="32"/>
        </w:rPr>
        <w:t>работа со слабоуспевающими детьми и детьми имеющими заключение ПМПК</w:t>
      </w: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b/>
          <w:bCs/>
          <w:sz w:val="32"/>
          <w:szCs w:val="32"/>
        </w:rPr>
        <w:t>Ресурсы обеспечения поставленных цели, задач и направлений</w:t>
      </w:r>
    </w:p>
    <w:p w:rsidR="00CD7982" w:rsidRDefault="00F14119" w:rsidP="00F14119">
      <w:pPr>
        <w:rPr>
          <w:sz w:val="32"/>
          <w:szCs w:val="32"/>
        </w:rPr>
      </w:pPr>
      <w:r w:rsidRPr="00CD7982">
        <w:rPr>
          <w:sz w:val="32"/>
          <w:szCs w:val="32"/>
        </w:rPr>
        <w:t>Функционирование комнаты психологической релаксации</w:t>
      </w: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sz w:val="32"/>
          <w:szCs w:val="32"/>
        </w:rPr>
        <w:t>Использование оборудования полученного в рамках программы «Доступная среда»</w:t>
      </w:r>
    </w:p>
    <w:p w:rsidR="00F14119" w:rsidRPr="00CD7982" w:rsidRDefault="00F14119" w:rsidP="00F14119">
      <w:pPr>
        <w:rPr>
          <w:sz w:val="32"/>
          <w:szCs w:val="32"/>
        </w:rPr>
      </w:pPr>
    </w:p>
    <w:p w:rsidR="00F14119" w:rsidRPr="00CD7982" w:rsidRDefault="00F14119" w:rsidP="00F14119">
      <w:pPr>
        <w:rPr>
          <w:sz w:val="32"/>
          <w:szCs w:val="32"/>
        </w:rPr>
      </w:pP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b/>
          <w:bCs/>
          <w:sz w:val="32"/>
          <w:szCs w:val="32"/>
        </w:rPr>
        <w:lastRenderedPageBreak/>
        <w:t>ПСИМХОДИАГНОСТИЧЕСКАЯ ДЕЯТЕЛЬНОСТЬ</w:t>
      </w:r>
    </w:p>
    <w:p w:rsidR="00F14119" w:rsidRPr="00CD7982" w:rsidRDefault="00F14119" w:rsidP="00F14119">
      <w:pPr>
        <w:rPr>
          <w:sz w:val="32"/>
          <w:szCs w:val="3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1938"/>
        <w:gridCol w:w="1217"/>
        <w:gridCol w:w="1643"/>
        <w:gridCol w:w="1669"/>
        <w:gridCol w:w="2702"/>
      </w:tblGrid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Планируемые 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Сроки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Категория сопровождения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Форма проведения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Примечания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Диагностика «Готовности к школьному обучению» (под ред. Л.Е .</w:t>
            </w:r>
            <w:proofErr w:type="spellStart"/>
            <w:r w:rsidRPr="00CD7982">
              <w:rPr>
                <w:sz w:val="32"/>
                <w:szCs w:val="32"/>
              </w:rPr>
              <w:t>Журовой</w:t>
            </w:r>
            <w:proofErr w:type="spellEnd"/>
            <w:r w:rsidRPr="00CD7982">
              <w:rPr>
                <w:sz w:val="32"/>
                <w:szCs w:val="32"/>
              </w:rPr>
              <w:t xml:space="preserve"> 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сентябрь</w:t>
            </w:r>
          </w:p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учащиеся</w:t>
            </w:r>
          </w:p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1класса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психологическое заключение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Психологическое наблюдение за учащимися на новом этапе обучения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сентябрь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учащиеся 1, 5 класс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психологическое заключение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 xml:space="preserve">Диагностика адаптации учащихся на новом этапе </w:t>
            </w:r>
            <w:r w:rsidRPr="00CD7982">
              <w:rPr>
                <w:sz w:val="32"/>
                <w:szCs w:val="32"/>
              </w:rPr>
              <w:lastRenderedPageBreak/>
              <w:t>обучения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>октябрь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учащиеся</w:t>
            </w:r>
          </w:p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1и 5 класса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психологическое</w:t>
            </w:r>
          </w:p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заключение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Диагностика уровня психологической готовности к сдаче ОГЭ и ЕГЭ учащихся выпускных классов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октябрь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учащиеся 9, 11 класса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психологическое</w:t>
            </w:r>
          </w:p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заключение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 xml:space="preserve">Диагностика уровня тревожности на уроках у учащихся выпускных классов (тест </w:t>
            </w:r>
            <w:proofErr w:type="spellStart"/>
            <w:r w:rsidRPr="00CD7982">
              <w:rPr>
                <w:sz w:val="32"/>
                <w:szCs w:val="32"/>
              </w:rPr>
              <w:t>Филлипса</w:t>
            </w:r>
            <w:proofErr w:type="spellEnd"/>
            <w:r w:rsidRPr="00CD7982">
              <w:rPr>
                <w:sz w:val="32"/>
                <w:szCs w:val="32"/>
              </w:rPr>
              <w:t>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ноябрь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учащиеся 9, 11 класса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психологическое</w:t>
            </w:r>
          </w:p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заключение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Диагностика учебной мотивации у обучающихся</w:t>
            </w:r>
            <w:r w:rsidR="00971967">
              <w:rPr>
                <w:sz w:val="32"/>
                <w:szCs w:val="32"/>
              </w:rPr>
              <w:t xml:space="preserve"> </w:t>
            </w:r>
            <w:proofErr w:type="spellStart"/>
            <w:r w:rsidRPr="00CD7982">
              <w:rPr>
                <w:sz w:val="32"/>
                <w:szCs w:val="32"/>
              </w:rPr>
              <w:t>младшешкольного</w:t>
            </w:r>
            <w:proofErr w:type="spellEnd"/>
            <w:r w:rsidRPr="00CD7982">
              <w:rPr>
                <w:sz w:val="32"/>
                <w:szCs w:val="32"/>
              </w:rPr>
              <w:t xml:space="preserve"> возраста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ноябрь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1-4 класс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психологическое</w:t>
            </w:r>
          </w:p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заключение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Диагностика уровня эмоционального выгорания у педагогов.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декабрь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педагоги</w:t>
            </w:r>
          </w:p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 xml:space="preserve">Психодиагностика профессионального самоопределения обучающихся выпускных классов (методика Л.А. </w:t>
            </w:r>
            <w:proofErr w:type="spellStart"/>
            <w:r w:rsidRPr="00CD7982">
              <w:rPr>
                <w:sz w:val="32"/>
                <w:szCs w:val="32"/>
              </w:rPr>
              <w:t>Йоваши</w:t>
            </w:r>
            <w:proofErr w:type="spellEnd"/>
            <w:r w:rsidRPr="00CD7982">
              <w:rPr>
                <w:sz w:val="32"/>
                <w:szCs w:val="32"/>
              </w:rPr>
              <w:t xml:space="preserve">, </w:t>
            </w:r>
            <w:proofErr w:type="spellStart"/>
            <w:r w:rsidRPr="00CD7982">
              <w:rPr>
                <w:sz w:val="32"/>
                <w:szCs w:val="32"/>
              </w:rPr>
              <w:t>Е.Климова</w:t>
            </w:r>
            <w:proofErr w:type="spellEnd"/>
            <w:r w:rsidRPr="00CD7982">
              <w:rPr>
                <w:sz w:val="32"/>
                <w:szCs w:val="32"/>
              </w:rPr>
              <w:t>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декабрь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учащиеся 9, 11класса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proofErr w:type="spellStart"/>
            <w:r w:rsidRPr="00CD7982">
              <w:rPr>
                <w:sz w:val="32"/>
                <w:szCs w:val="32"/>
              </w:rPr>
              <w:t>психологическоезаключение</w:t>
            </w:r>
            <w:proofErr w:type="spellEnd"/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 xml:space="preserve">Диагностика эмоционально-личностной сферы (Шкала безнадежности или </w:t>
            </w:r>
            <w:r w:rsidRPr="00CD7982">
              <w:rPr>
                <w:sz w:val="32"/>
                <w:szCs w:val="32"/>
              </w:rPr>
              <w:lastRenderedPageBreak/>
              <w:t>др.)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>январь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учащиеся</w:t>
            </w:r>
          </w:p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6-9 класса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психологическое заключение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Диагностика самооценки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январь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учащиеся</w:t>
            </w:r>
          </w:p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1-4 класс</w:t>
            </w:r>
          </w:p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психологическое заключение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Индивидуальная диагностика учащихся в военкомат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февраль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юноши 10-11 класса</w:t>
            </w:r>
          </w:p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психологическое заключение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Диагностика особенностей межличностных отношений обучающихся в классе (Социометрия)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март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Учащиеся 2-11 классы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психологическое заключение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 xml:space="preserve">Диагностика мотивации учения и эмоционального отношения </w:t>
            </w:r>
            <w:r w:rsidRPr="00CD7982">
              <w:rPr>
                <w:sz w:val="32"/>
                <w:szCs w:val="32"/>
              </w:rPr>
              <w:lastRenderedPageBreak/>
              <w:t>к учению в средних классах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>апрель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5-8 класс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психологическое заключение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Психологическая диагностика готовности ребенка к переходу в среднее звено (ГШО-2)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май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4 класс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психологическое заключение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Психологическая диагностика детей , представленных на ПМПК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психологическое заключение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Диагностика с целью выявления особенностей социальной ситуации развития, развития эмоционал</w:t>
            </w:r>
            <w:r w:rsidRPr="00CD7982">
              <w:rPr>
                <w:sz w:val="32"/>
                <w:szCs w:val="32"/>
              </w:rPr>
              <w:lastRenderedPageBreak/>
              <w:t>ьно-волевой и познавательной сфер личности учащихся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>В течение года по запросу родителей, педагогов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учащиеся</w:t>
            </w:r>
          </w:p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2-11 класса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Составление характеристик</w:t>
            </w:r>
          </w:p>
        </w:tc>
      </w:tr>
    </w:tbl>
    <w:p w:rsidR="00F14119" w:rsidRPr="00CD7982" w:rsidRDefault="00F14119" w:rsidP="00F14119">
      <w:pPr>
        <w:rPr>
          <w:sz w:val="32"/>
          <w:szCs w:val="32"/>
        </w:rPr>
      </w:pP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b/>
          <w:bCs/>
          <w:sz w:val="32"/>
          <w:szCs w:val="32"/>
        </w:rPr>
        <w:t>КОНСУЛЬТАТИВНАЯ ДЕЯТЕЛЬНОСТЬ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2144"/>
        <w:gridCol w:w="1187"/>
        <w:gridCol w:w="1921"/>
        <w:gridCol w:w="1952"/>
        <w:gridCol w:w="1926"/>
      </w:tblGrid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Планируемые 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Сроки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Категория сопровождения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Форма проведения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Примечания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Консультирование родителей по вопросам воспитания детей, имеющих проблемы в обучении и отклонения в поведении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В течении года по запросу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родители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запись в журнале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 xml:space="preserve">Консультирование руководителей ОУ, педагогов и родителей </w:t>
            </w:r>
            <w:r w:rsidRPr="00CD7982">
              <w:rPr>
                <w:sz w:val="32"/>
                <w:szCs w:val="32"/>
              </w:rPr>
              <w:lastRenderedPageBreak/>
              <w:t>по результатам диагностического обследования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 xml:space="preserve">в течение учебного года </w:t>
            </w:r>
            <w:r w:rsidRPr="00CD7982">
              <w:rPr>
                <w:sz w:val="32"/>
                <w:szCs w:val="32"/>
              </w:rPr>
              <w:lastRenderedPageBreak/>
              <w:t>по запросу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>родители, педагоги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запись в журнале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>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Психологическое консультирование учителей по вопросам разрешения конфликтных ситуаций в классах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в течение учебного года по запросу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педагоги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запись в журнале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Индивидуальное и групповое консультирование обучающихся, педагогов, родителей в рамках работы ППМС службы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в течение учебного года по запросу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учащиеся, педагоги, родители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запись в журнале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5.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 xml:space="preserve">Консультирование </w:t>
            </w:r>
            <w:r w:rsidRPr="00CD7982">
              <w:rPr>
                <w:sz w:val="32"/>
                <w:szCs w:val="32"/>
              </w:rPr>
              <w:lastRenderedPageBreak/>
              <w:t>учащихся, находящихся в трудной жизненной ситуации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>в течен</w:t>
            </w:r>
            <w:r w:rsidRPr="00CD7982">
              <w:rPr>
                <w:sz w:val="32"/>
                <w:szCs w:val="32"/>
              </w:rPr>
              <w:lastRenderedPageBreak/>
              <w:t>ие учебного года по запросу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 xml:space="preserve">предоставление </w:t>
            </w:r>
            <w:r w:rsidRPr="00CD7982">
              <w:rPr>
                <w:sz w:val="32"/>
                <w:szCs w:val="32"/>
              </w:rPr>
              <w:lastRenderedPageBreak/>
              <w:t>рекомендаций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>6.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Консультирование педагогов, по актуальным вопросам воспитания и обучения детей и подростков (социально психологический аспект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В течение учебного года по запросу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педагоги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предоставление рекомендаций</w:t>
            </w:r>
          </w:p>
        </w:tc>
      </w:tr>
    </w:tbl>
    <w:p w:rsidR="000E2B8B" w:rsidRDefault="000E2B8B" w:rsidP="00F14119">
      <w:pPr>
        <w:rPr>
          <w:b/>
          <w:bCs/>
          <w:sz w:val="32"/>
          <w:szCs w:val="32"/>
        </w:rPr>
      </w:pPr>
    </w:p>
    <w:p w:rsidR="00F14119" w:rsidRPr="00CD7982" w:rsidRDefault="000E2B8B" w:rsidP="00F14119">
      <w:pPr>
        <w:rPr>
          <w:sz w:val="32"/>
          <w:szCs w:val="32"/>
        </w:rPr>
      </w:pPr>
      <w:r>
        <w:rPr>
          <w:b/>
          <w:bCs/>
          <w:sz w:val="32"/>
          <w:szCs w:val="32"/>
        </w:rPr>
        <w:t>КОРРЕ</w:t>
      </w:r>
      <w:r w:rsidR="00F14119" w:rsidRPr="00CD7982">
        <w:rPr>
          <w:b/>
          <w:bCs/>
          <w:sz w:val="32"/>
          <w:szCs w:val="32"/>
        </w:rPr>
        <w:t>КЦИОННО-РАЗВИВАЮЩАЯ ДЕЯТЕЛЬНОСТЬ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2259"/>
        <w:gridCol w:w="1195"/>
        <w:gridCol w:w="1859"/>
        <w:gridCol w:w="1889"/>
        <w:gridCol w:w="1936"/>
      </w:tblGrid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Планируемые 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Сроки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Категория сопровождения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Форма проведения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Примечания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 xml:space="preserve">Проведение групповых занятий по профилактике </w:t>
            </w:r>
            <w:proofErr w:type="spellStart"/>
            <w:r w:rsidRPr="00CD7982">
              <w:rPr>
                <w:sz w:val="32"/>
                <w:szCs w:val="32"/>
              </w:rPr>
              <w:t>дезадаптации</w:t>
            </w:r>
            <w:proofErr w:type="spellEnd"/>
            <w:r w:rsidRPr="00CD7982">
              <w:rPr>
                <w:sz w:val="32"/>
                <w:szCs w:val="32"/>
              </w:rPr>
              <w:t xml:space="preserve"> </w:t>
            </w:r>
            <w:r w:rsidRPr="00CD7982">
              <w:rPr>
                <w:sz w:val="32"/>
                <w:szCs w:val="32"/>
              </w:rPr>
              <w:lastRenderedPageBreak/>
              <w:t>первоклассников:</w:t>
            </w:r>
          </w:p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 xml:space="preserve">- «Игры, упр., сказки» </w:t>
            </w:r>
            <w:proofErr w:type="spellStart"/>
            <w:r w:rsidRPr="00CD7982">
              <w:rPr>
                <w:sz w:val="32"/>
                <w:szCs w:val="32"/>
              </w:rPr>
              <w:t>О.Хухлаева</w:t>
            </w:r>
            <w:proofErr w:type="spellEnd"/>
            <w:r w:rsidRPr="00CD7982">
              <w:rPr>
                <w:sz w:val="32"/>
                <w:szCs w:val="32"/>
              </w:rPr>
              <w:t>, 2005г.;</w:t>
            </w:r>
          </w:p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 xml:space="preserve">- развитие когнитивной сферы </w:t>
            </w:r>
            <w:proofErr w:type="spellStart"/>
            <w:r w:rsidRPr="00CD7982">
              <w:rPr>
                <w:sz w:val="32"/>
                <w:szCs w:val="32"/>
              </w:rPr>
              <w:t>Н.Локалова</w:t>
            </w:r>
            <w:proofErr w:type="spellEnd"/>
            <w:r w:rsidRPr="00CD7982">
              <w:rPr>
                <w:sz w:val="32"/>
                <w:szCs w:val="32"/>
              </w:rPr>
              <w:t>, 2006г.;</w:t>
            </w:r>
          </w:p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>сентябрь ноябрь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конспект занятия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>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Проведение групповых коррекционно-развивающих занятий с пятиклассниками:</w:t>
            </w:r>
          </w:p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 xml:space="preserve">- «Первый раз в пятый класс…» авт. Е.Г. </w:t>
            </w:r>
            <w:proofErr w:type="spellStart"/>
            <w:r w:rsidRPr="00CD7982">
              <w:rPr>
                <w:sz w:val="32"/>
                <w:szCs w:val="32"/>
              </w:rPr>
              <w:t>Коблик</w:t>
            </w:r>
            <w:proofErr w:type="spellEnd"/>
            <w:r w:rsidRPr="00CD7982">
              <w:rPr>
                <w:sz w:val="32"/>
                <w:szCs w:val="32"/>
              </w:rPr>
              <w:t>;</w:t>
            </w:r>
          </w:p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 xml:space="preserve">- «Тропинка к своему Я» уроки психологии </w:t>
            </w:r>
            <w:proofErr w:type="spellStart"/>
            <w:r w:rsidRPr="00CD7982">
              <w:rPr>
                <w:sz w:val="32"/>
                <w:szCs w:val="32"/>
              </w:rPr>
              <w:t>О.Хухлаева</w:t>
            </w:r>
            <w:proofErr w:type="spellEnd"/>
          </w:p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>ноябрь-декабрь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конспект занятия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>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Проведение мероприятий по профилактики употребления ПАВ, асоциального поведения и пропаганде ЗОЖ в 5-х, 8-х классах:</w:t>
            </w:r>
          </w:p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- «Мы за здоровый образ жизни»;</w:t>
            </w:r>
          </w:p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- антитабачная акция «Скажи сигарете «Нет»» (конкурс плакатов) и т.д.;</w:t>
            </w:r>
          </w:p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ноябрь, февраль, май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конспект занятия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Коррекционная работа с учащимися с ОВЗ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конспект занятия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>5.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Организация и проведение занятий среди учащихся 9-11 классов по профессиональному ориентированию в рамках элективного курса, «Мои профессиональные намерения»</w:t>
            </w:r>
          </w:p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апрель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конспект занятия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6.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Проведение бесед с детьми и подростками, находящимися в СОП:</w:t>
            </w:r>
          </w:p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- программа психологической помощи подросткам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По запросу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заполнение индивидуальных карт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7.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 xml:space="preserve">Проведение </w:t>
            </w:r>
            <w:proofErr w:type="spellStart"/>
            <w:r w:rsidRPr="00CD7982">
              <w:rPr>
                <w:sz w:val="32"/>
                <w:szCs w:val="32"/>
              </w:rPr>
              <w:t>коррекционно</w:t>
            </w:r>
            <w:proofErr w:type="spellEnd"/>
            <w:r w:rsidRPr="00CD7982">
              <w:rPr>
                <w:sz w:val="32"/>
                <w:szCs w:val="32"/>
              </w:rPr>
              <w:t xml:space="preserve"> – развивающих занятий с </w:t>
            </w:r>
            <w:r w:rsidRPr="00CD7982">
              <w:rPr>
                <w:sz w:val="32"/>
                <w:szCs w:val="32"/>
              </w:rPr>
              <w:lastRenderedPageBreak/>
              <w:t xml:space="preserve">детьми стоящими на </w:t>
            </w:r>
            <w:proofErr w:type="spellStart"/>
            <w:r w:rsidRPr="00CD7982">
              <w:rPr>
                <w:sz w:val="32"/>
                <w:szCs w:val="32"/>
              </w:rPr>
              <w:t>внутришкольном</w:t>
            </w:r>
            <w:proofErr w:type="spellEnd"/>
            <w:r w:rsidRPr="00CD7982">
              <w:rPr>
                <w:sz w:val="32"/>
                <w:szCs w:val="32"/>
              </w:rPr>
              <w:t xml:space="preserve"> контроле и имеющим заключение ПМПК.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 xml:space="preserve">1 занятие в неделю </w:t>
            </w:r>
            <w:r w:rsidRPr="00CD7982">
              <w:rPr>
                <w:sz w:val="32"/>
                <w:szCs w:val="32"/>
              </w:rPr>
              <w:lastRenderedPageBreak/>
              <w:t>(согласно графику)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заполнение индивидуальных карт</w:t>
            </w:r>
          </w:p>
        </w:tc>
      </w:tr>
    </w:tbl>
    <w:p w:rsidR="00F14119" w:rsidRPr="00CD7982" w:rsidRDefault="00F14119" w:rsidP="00F14119">
      <w:pPr>
        <w:rPr>
          <w:sz w:val="32"/>
          <w:szCs w:val="32"/>
        </w:rPr>
      </w:pP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b/>
          <w:bCs/>
          <w:sz w:val="32"/>
          <w:szCs w:val="32"/>
        </w:rPr>
        <w:t>ПРОСВЕТИТЕЛЬСКАЯ РАБОТА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2294"/>
        <w:gridCol w:w="1170"/>
        <w:gridCol w:w="1891"/>
        <w:gridCol w:w="1921"/>
        <w:gridCol w:w="1685"/>
        <w:gridCol w:w="49"/>
      </w:tblGrid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Планируемые 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Сроки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Категория сопровождения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Форма проведения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Примечания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Памятка для педагогов 1 класса «Психологическая готовность детей к школе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сентябрь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педагоги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Памятка (ЯД)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Памятка для родителей первоклассников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октябрь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родители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памятка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 xml:space="preserve">«Профессиональное самоопределение выпускников </w:t>
            </w:r>
            <w:r w:rsidRPr="00CD7982">
              <w:rPr>
                <w:sz w:val="32"/>
                <w:szCs w:val="32"/>
              </w:rPr>
              <w:lastRenderedPageBreak/>
              <w:t>(9, 11 класс)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>октябрь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 xml:space="preserve">Семинар-практикум для педагогов «Стратегии и меры предотвращения </w:t>
            </w:r>
            <w:proofErr w:type="spellStart"/>
            <w:r w:rsidRPr="00CD7982">
              <w:rPr>
                <w:sz w:val="32"/>
                <w:szCs w:val="32"/>
              </w:rPr>
              <w:t>буллинга</w:t>
            </w:r>
            <w:proofErr w:type="spellEnd"/>
            <w:r w:rsidRPr="00CD7982">
              <w:rPr>
                <w:sz w:val="32"/>
                <w:szCs w:val="32"/>
              </w:rPr>
              <w:t>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ноябрь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педагоги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Конспект выступления (ЯД)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Памятка для педагогов «Как улучшить дисциплину в классе»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декабрь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педагоги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памятка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 xml:space="preserve">Способы выявления, реагирования и профилактики </w:t>
            </w:r>
            <w:proofErr w:type="spellStart"/>
            <w:r w:rsidRPr="00CD7982">
              <w:rPr>
                <w:sz w:val="32"/>
                <w:szCs w:val="32"/>
              </w:rPr>
              <w:t>девиантного</w:t>
            </w:r>
            <w:proofErr w:type="spellEnd"/>
            <w:r w:rsidRPr="00CD7982">
              <w:rPr>
                <w:sz w:val="32"/>
                <w:szCs w:val="32"/>
              </w:rPr>
              <w:t xml:space="preserve"> поведения (навигатор профилактики)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январь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педагоги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навигатор профилактики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Памятка для родителей «Какие дела можно поручить детям»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февраль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родители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Памятка (ЯД)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Семинар-практикум для педагогов «Простые техники самопомощи в периоды стресса»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март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педагоги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Конспект занятия (ЯД)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«Единый государственный экзамен, психологическая поддержка выпускников» ( 9, 11 класс)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апрель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Психологическое консультирование по вопросам оказания адресной помощи участникам образовательного процесса в области повышения психологической компетентнос</w:t>
            </w:r>
            <w:r w:rsidRPr="00CD7982">
              <w:rPr>
                <w:sz w:val="32"/>
                <w:szCs w:val="32"/>
              </w:rPr>
              <w:lastRenderedPageBreak/>
              <w:t>ти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>в течении учебного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педагоги</w:t>
            </w:r>
          </w:p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родители</w:t>
            </w:r>
          </w:p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индивидуальная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Размещение тематической информации на сайте школы для всех участников образовательного процесса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педагоги</w:t>
            </w:r>
          </w:p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родители</w:t>
            </w:r>
          </w:p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Рассылка видеороликов, памяток в родительские чаты по актуальным темам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родители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Рассылка видеороликов, памяток в классные чаты по актуальным темам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обучающиеся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</w:tbl>
    <w:p w:rsidR="00A17E0A" w:rsidRDefault="00A17E0A" w:rsidP="00F14119">
      <w:pPr>
        <w:rPr>
          <w:b/>
          <w:bCs/>
          <w:sz w:val="32"/>
          <w:szCs w:val="32"/>
        </w:rPr>
      </w:pPr>
    </w:p>
    <w:p w:rsidR="00A17E0A" w:rsidRDefault="00A17E0A" w:rsidP="00F14119">
      <w:pPr>
        <w:rPr>
          <w:b/>
          <w:bCs/>
          <w:sz w:val="32"/>
          <w:szCs w:val="32"/>
        </w:rPr>
      </w:pPr>
    </w:p>
    <w:p w:rsidR="00A17E0A" w:rsidRDefault="00A17E0A" w:rsidP="00F14119">
      <w:pPr>
        <w:rPr>
          <w:b/>
          <w:bCs/>
          <w:sz w:val="32"/>
          <w:szCs w:val="32"/>
        </w:rPr>
      </w:pPr>
    </w:p>
    <w:p w:rsidR="00A17E0A" w:rsidRDefault="00A17E0A" w:rsidP="00F14119">
      <w:pPr>
        <w:rPr>
          <w:b/>
          <w:bCs/>
          <w:sz w:val="32"/>
          <w:szCs w:val="32"/>
        </w:rPr>
      </w:pP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b/>
          <w:bCs/>
          <w:sz w:val="32"/>
          <w:szCs w:val="32"/>
        </w:rPr>
        <w:lastRenderedPageBreak/>
        <w:t>ЭКСПЕРТНАЯ РАБОТА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983"/>
        <w:gridCol w:w="1231"/>
        <w:gridCol w:w="2056"/>
        <w:gridCol w:w="1618"/>
        <w:gridCol w:w="2223"/>
      </w:tblGrid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Планируемые 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Сроки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Категория сопровождения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Форма проведения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Примечания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 xml:space="preserve">Плановые заседания «Совета Профилактики» и школьного </w:t>
            </w:r>
            <w:proofErr w:type="spellStart"/>
            <w:r w:rsidRPr="00CD7982">
              <w:rPr>
                <w:sz w:val="32"/>
                <w:szCs w:val="32"/>
              </w:rPr>
              <w:t>ПМПк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В течение уч.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Педагоги, родители, 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Заключение психологического обследования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Внеплановые заседания Совета Профилактики Работа с детьми, СОП (имеющими трудности в обучении, поведении)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Октябрь март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Педагоги, родители, 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Протоколы заседаний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Работа в районной экспертной комиссии педагогов психологов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Учебный год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Педагоги- психологи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</w:tbl>
    <w:p w:rsidR="00F14119" w:rsidRPr="00CD7982" w:rsidRDefault="00F14119" w:rsidP="00F14119">
      <w:pPr>
        <w:rPr>
          <w:sz w:val="32"/>
          <w:szCs w:val="32"/>
        </w:rPr>
      </w:pP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b/>
          <w:bCs/>
          <w:sz w:val="32"/>
          <w:szCs w:val="32"/>
        </w:rPr>
        <w:t>ОРГАНИЗАЦИОННО -МЕТОДИЧЕСКАЯ ДЕЯТЕЛЬНОСТЬ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2050"/>
        <w:gridCol w:w="1783"/>
        <w:gridCol w:w="1904"/>
        <w:gridCol w:w="1884"/>
        <w:gridCol w:w="1521"/>
      </w:tblGrid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Планируемые 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Сроки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Категория сопровождения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Форма проведения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b/>
                <w:bCs/>
                <w:sz w:val="32"/>
                <w:szCs w:val="32"/>
              </w:rPr>
              <w:t>Примечания</w:t>
            </w: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МО классных руководителей повышение уровня психологических знаний педагогов школы. Адаптация 1-х 5-х классов, учащиеся «Группы риска»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По плану администрации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педагоги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Результаты диагностики по классам, составление характеристик, обозначени</w:t>
            </w:r>
            <w:r w:rsidRPr="00CD7982">
              <w:rPr>
                <w:sz w:val="32"/>
                <w:szCs w:val="32"/>
              </w:rPr>
              <w:lastRenderedPageBreak/>
              <w:t>е проблем.</w:t>
            </w:r>
          </w:p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>Сентябрь ноябрь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Кл.руководители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индивидуальное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>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Консультирование по диагностическому минимуму.</w:t>
            </w:r>
          </w:p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Ноябрь декабрь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Кл.руководители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Индивидуальное консультирование учителей по вопросам обучения и взаимодействия с учащимися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Учебный год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Кл.руководители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5.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Особенности работы с детьми ОВЗ, детьми инвалидами.</w:t>
            </w:r>
          </w:p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Учебный год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Кл.руководители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6.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9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 xml:space="preserve">Эмоциональное выгорание </w:t>
            </w:r>
            <w:r w:rsidRPr="00CD7982">
              <w:rPr>
                <w:sz w:val="32"/>
                <w:szCs w:val="32"/>
              </w:rPr>
              <w:lastRenderedPageBreak/>
              <w:t>педагогов</w:t>
            </w:r>
          </w:p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>январь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Кл.руководители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lastRenderedPageBreak/>
              <w:t>7.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Виды оказания помощи по программе «Жизнестойкости детей»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Учебный год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Кл.руководители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  <w:tr w:rsidR="00F14119" w:rsidRPr="00CD7982" w:rsidTr="00F14119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8.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Психологическая подготовка к</w:t>
            </w:r>
            <w:r w:rsidR="00A17E0A">
              <w:rPr>
                <w:sz w:val="32"/>
                <w:szCs w:val="32"/>
              </w:rPr>
              <w:t xml:space="preserve"> </w:t>
            </w:r>
            <w:r w:rsidRPr="00CD7982">
              <w:rPr>
                <w:sz w:val="32"/>
                <w:szCs w:val="32"/>
              </w:rPr>
              <w:t>сдачи ОГЭ и ЕГЭ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Январь май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Кл.руководители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F14119" w:rsidP="00F14119">
            <w:pPr>
              <w:rPr>
                <w:sz w:val="32"/>
                <w:szCs w:val="32"/>
              </w:rPr>
            </w:pPr>
            <w:r w:rsidRPr="00CD7982">
              <w:rPr>
                <w:sz w:val="32"/>
                <w:szCs w:val="32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953" w:rsidRPr="00CD7982" w:rsidRDefault="00536953" w:rsidP="00F14119">
            <w:pPr>
              <w:rPr>
                <w:sz w:val="32"/>
                <w:szCs w:val="32"/>
              </w:rPr>
            </w:pPr>
          </w:p>
        </w:tc>
      </w:tr>
    </w:tbl>
    <w:p w:rsidR="00F14119" w:rsidRPr="00CD7982" w:rsidRDefault="00F14119" w:rsidP="00F14119">
      <w:pPr>
        <w:rPr>
          <w:sz w:val="32"/>
          <w:szCs w:val="32"/>
        </w:rPr>
      </w:pPr>
    </w:p>
    <w:p w:rsidR="00F14119" w:rsidRPr="00CD7982" w:rsidRDefault="00F14119" w:rsidP="00F14119">
      <w:pPr>
        <w:rPr>
          <w:sz w:val="32"/>
          <w:szCs w:val="32"/>
        </w:rPr>
      </w:pPr>
    </w:p>
    <w:p w:rsidR="00F14119" w:rsidRPr="00CD7982" w:rsidRDefault="00F14119" w:rsidP="00F14119">
      <w:pPr>
        <w:rPr>
          <w:sz w:val="32"/>
          <w:szCs w:val="32"/>
        </w:rPr>
      </w:pPr>
      <w:r w:rsidRPr="00CD7982">
        <w:rPr>
          <w:b/>
          <w:bCs/>
          <w:sz w:val="32"/>
          <w:szCs w:val="32"/>
        </w:rPr>
        <w:t>Педагог- психолог</w:t>
      </w:r>
    </w:p>
    <w:p w:rsidR="00F14119" w:rsidRPr="00CD7982" w:rsidRDefault="00A17E0A" w:rsidP="00F14119">
      <w:pPr>
        <w:rPr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Шамхалова</w:t>
      </w:r>
      <w:proofErr w:type="spellEnd"/>
      <w:r>
        <w:rPr>
          <w:b/>
          <w:bCs/>
          <w:sz w:val="32"/>
          <w:szCs w:val="32"/>
        </w:rPr>
        <w:t xml:space="preserve"> Р.К. </w:t>
      </w:r>
      <w:r w:rsidR="00F14119" w:rsidRPr="00CD7982">
        <w:rPr>
          <w:b/>
          <w:bCs/>
          <w:sz w:val="32"/>
          <w:szCs w:val="32"/>
        </w:rPr>
        <w:t xml:space="preserve"> ----------------------</w:t>
      </w:r>
    </w:p>
    <w:p w:rsidR="007461E8" w:rsidRPr="00CD7982" w:rsidRDefault="007461E8">
      <w:pPr>
        <w:rPr>
          <w:sz w:val="32"/>
          <w:szCs w:val="32"/>
        </w:rPr>
      </w:pPr>
    </w:p>
    <w:sectPr w:rsidR="007461E8" w:rsidRPr="00CD7982" w:rsidSect="00536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61E8"/>
    <w:rsid w:val="000E2B8B"/>
    <w:rsid w:val="0053584C"/>
    <w:rsid w:val="00536953"/>
    <w:rsid w:val="007461E8"/>
    <w:rsid w:val="007D2894"/>
    <w:rsid w:val="007D3D19"/>
    <w:rsid w:val="00971967"/>
    <w:rsid w:val="009B04C4"/>
    <w:rsid w:val="00A17E0A"/>
    <w:rsid w:val="00CD7982"/>
    <w:rsid w:val="00E94BFA"/>
    <w:rsid w:val="00F14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ECFF"/>
  <w15:docId w15:val="{964FF730-21C1-4123-B88A-A4DFE477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411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94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1505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11811686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6415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7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2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21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№ 3</dc:creator>
  <cp:keywords/>
  <dc:description/>
  <cp:lastModifiedBy>Пользователь</cp:lastModifiedBy>
  <cp:revision>6</cp:revision>
  <cp:lastPrinted>2022-09-30T06:16:00Z</cp:lastPrinted>
  <dcterms:created xsi:type="dcterms:W3CDTF">2022-09-16T07:15:00Z</dcterms:created>
  <dcterms:modified xsi:type="dcterms:W3CDTF">2023-10-10T05:35:00Z</dcterms:modified>
</cp:coreProperties>
</file>